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90" w:rsidRPr="00A125EA" w:rsidRDefault="00733C90" w:rsidP="00A12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Інструкція</w:t>
      </w:r>
      <w:proofErr w:type="spellEnd"/>
      <w:r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щодо</w:t>
      </w:r>
      <w:proofErr w:type="spellEnd"/>
      <w:r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встановлення</w:t>
      </w:r>
      <w:proofErr w:type="spellEnd"/>
      <w:r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програми</w:t>
      </w:r>
      <w:proofErr w:type="spellEnd"/>
    </w:p>
    <w:p w:rsidR="00733C90" w:rsidRPr="00A125EA" w:rsidRDefault="00733C90" w:rsidP="00A1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5EA">
        <w:rPr>
          <w:rFonts w:ascii="Times New Roman" w:hAnsi="Times New Roman" w:cs="Times New Roman"/>
          <w:sz w:val="24"/>
          <w:szCs w:val="24"/>
          <w:lang w:val="ru-RU"/>
        </w:rPr>
        <w:t>Скачайте</w:t>
      </w:r>
      <w:r w:rsidR="00A125EA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proofErr w:type="gramStart"/>
      <w:r w:rsidR="00A125EA" w:rsidRPr="00A125EA">
        <w:rPr>
          <w:rFonts w:ascii="Times New Roman" w:hAnsi="Times New Roman" w:cs="Times New Roman"/>
          <w:sz w:val="24"/>
          <w:szCs w:val="24"/>
          <w:lang w:val="ru-RU"/>
        </w:rPr>
        <w:t>св</w:t>
      </w:r>
      <w:proofErr w:type="gramEnd"/>
      <w:r w:rsidR="00A125EA" w:rsidRPr="00A125EA">
        <w:rPr>
          <w:rFonts w:ascii="Times New Roman" w:hAnsi="Times New Roman" w:cs="Times New Roman"/>
          <w:sz w:val="24"/>
          <w:szCs w:val="24"/>
          <w:lang w:val="ru-RU"/>
        </w:rPr>
        <w:t>ій</w:t>
      </w:r>
      <w:proofErr w:type="spellEnd"/>
      <w:r w:rsidR="00A125EA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комп'ютер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запустіть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файл “Klient21”</w:t>
      </w:r>
      <w:r w:rsidR="00A125EA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125EA" w:rsidRPr="00A125EA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="00A125EA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25EA" w:rsidRPr="00A125EA">
        <w:rPr>
          <w:rFonts w:ascii="Times New Roman" w:hAnsi="Times New Roman" w:cs="Times New Roman"/>
          <w:sz w:val="24"/>
          <w:szCs w:val="24"/>
          <w:lang w:val="ru-RU"/>
        </w:rPr>
        <w:t>саморозпакується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3C90" w:rsidRPr="00A125EA" w:rsidRDefault="00733C90" w:rsidP="00A1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запуску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файлу у вас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з'явиться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директорія</w:t>
      </w:r>
      <w:proofErr w:type="spellEnd"/>
      <w:r w:rsidR="00A125EA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C:\Klient21\,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куди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буде записано файл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"UrK2021x_R</w:t>
      </w:r>
      <w:r w:rsidR="001A54C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.mdb", файл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накопичувача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"Nak_21.mdb"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директорія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створених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файлі</w:t>
      </w:r>
      <w:r w:rsidR="00A125EA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r w:rsid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C:\Klient21\outFiles\. </w:t>
      </w:r>
      <w:proofErr w:type="spellStart"/>
      <w:proofErr w:type="gram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A125EA">
        <w:rPr>
          <w:rFonts w:ascii="Times New Roman" w:hAnsi="Times New Roman" w:cs="Times New Roman"/>
          <w:sz w:val="24"/>
          <w:szCs w:val="24"/>
          <w:lang w:val="ru-RU"/>
        </w:rPr>
        <w:t>ісля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 w:rsid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25EA">
        <w:rPr>
          <w:rFonts w:ascii="Times New Roman" w:hAnsi="Times New Roman" w:cs="Times New Roman"/>
          <w:sz w:val="24"/>
          <w:szCs w:val="24"/>
          <w:lang w:val="ru-RU"/>
        </w:rPr>
        <w:t>"UrK2021x_R</w:t>
      </w:r>
      <w:r w:rsidR="001A54C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125EA">
        <w:rPr>
          <w:rFonts w:ascii="Times New Roman" w:hAnsi="Times New Roman" w:cs="Times New Roman"/>
          <w:sz w:val="24"/>
          <w:szCs w:val="24"/>
          <w:lang w:val="ru-RU"/>
        </w:rPr>
        <w:t>.mdb" автоматично запуститься в роботу.</w:t>
      </w:r>
    </w:p>
    <w:p w:rsidR="00733C90" w:rsidRPr="00A125EA" w:rsidRDefault="00733C90" w:rsidP="00A1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A125EA">
        <w:rPr>
          <w:rFonts w:ascii="Times New Roman" w:hAnsi="Times New Roman" w:cs="Times New Roman"/>
          <w:sz w:val="24"/>
          <w:szCs w:val="24"/>
          <w:lang w:val="ru-RU"/>
        </w:rPr>
        <w:t>ісля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запуску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виконайте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звичайну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процедуру “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попередньої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версії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”:</w:t>
      </w:r>
    </w:p>
    <w:p w:rsidR="00733C90" w:rsidRPr="00A125EA" w:rsidRDefault="00733C90" w:rsidP="00A12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DblClick</w:t>
      </w:r>
      <w:proofErr w:type="spellEnd"/>
      <w:r w:rsid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25EA">
        <w:rPr>
          <w:rFonts w:ascii="Times New Roman" w:hAnsi="Times New Roman" w:cs="Times New Roman"/>
          <w:sz w:val="24"/>
          <w:szCs w:val="24"/>
          <w:lang w:val="ru-RU"/>
        </w:rPr>
        <w:t>мишкою</w:t>
      </w:r>
      <w:r w:rsid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по номеру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версії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лівий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верхній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кут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головної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форми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33C90" w:rsidRPr="00A125EA" w:rsidRDefault="00733C90" w:rsidP="00A12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Відкриється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форма</w:t>
      </w:r>
      <w:r w:rsid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UsysADR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3C90" w:rsidRPr="00A125EA" w:rsidRDefault="00A125EA" w:rsidP="00A12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розділі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форми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Копіювання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попередньої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версії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поряд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кнопкою “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Виконати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копіювання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” по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орожньому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рядку</w:t>
      </w:r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DblClick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мишкою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вибрати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файл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попередньої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потрібно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скопіювати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інформацію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3C90" w:rsidRPr="00A125EA" w:rsidRDefault="00733C90" w:rsidP="00A12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Натиснути</w:t>
      </w:r>
      <w:proofErr w:type="spellEnd"/>
      <w:r w:rsid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25EA">
        <w:rPr>
          <w:rFonts w:ascii="Times New Roman" w:hAnsi="Times New Roman" w:cs="Times New Roman"/>
          <w:sz w:val="24"/>
          <w:szCs w:val="24"/>
          <w:lang w:val="ru-RU"/>
        </w:rPr>
        <w:t>кн. “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Виконати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копіювання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733C90" w:rsidRPr="00A125EA" w:rsidRDefault="00733C90" w:rsidP="00A12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Кнопка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червона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поки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йде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копіювання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3C90" w:rsidRPr="00A125EA" w:rsidRDefault="00733C90" w:rsidP="00A1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A125EA">
        <w:rPr>
          <w:rFonts w:ascii="Times New Roman" w:hAnsi="Times New Roman" w:cs="Times New Roman"/>
          <w:sz w:val="24"/>
          <w:szCs w:val="24"/>
          <w:lang w:val="ru-RU"/>
        </w:rPr>
        <w:t>ід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копіювання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виникнути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помилки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Наприклад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скопіювати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якусь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інформацію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повідомляє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. Натискайте кнопку</w:t>
      </w:r>
      <w:r w:rsid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Ok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3C90" w:rsidRPr="00A125EA" w:rsidRDefault="00733C90" w:rsidP="00A1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A125EA">
        <w:rPr>
          <w:rFonts w:ascii="Times New Roman" w:hAnsi="Times New Roman" w:cs="Times New Roman"/>
          <w:sz w:val="24"/>
          <w:szCs w:val="24"/>
          <w:lang w:val="ru-RU"/>
        </w:rPr>
        <w:t>ісля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того, як кнопка “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Виконати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копіювання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відновить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свій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колір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закрийте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форму</w:t>
      </w:r>
      <w:r w:rsid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UsysADR</w:t>
      </w:r>
      <w:proofErr w:type="spellEnd"/>
      <w:r w:rsid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</w:p>
    <w:p w:rsidR="00733C90" w:rsidRPr="00A125EA" w:rsidRDefault="00733C90" w:rsidP="00A125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Перевірте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A125EA">
        <w:rPr>
          <w:rFonts w:ascii="Times New Roman" w:hAnsi="Times New Roman" w:cs="Times New Roman"/>
          <w:sz w:val="24"/>
          <w:szCs w:val="24"/>
          <w:lang w:val="ru-RU"/>
        </w:rPr>
        <w:t>ідкорегуйте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25EA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Pr="00A125EA">
        <w:rPr>
          <w:rFonts w:ascii="Times New Roman" w:hAnsi="Times New Roman" w:cs="Times New Roman"/>
          <w:sz w:val="24"/>
          <w:szCs w:val="24"/>
          <w:lang w:val="ru-RU"/>
        </w:rPr>
        <w:t>нформацію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потрібно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125E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яка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з’явилас</w:t>
      </w:r>
      <w:r w:rsidR="00A125EA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головній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формі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три закладки)</w:t>
      </w:r>
    </w:p>
    <w:p w:rsidR="00733C90" w:rsidRPr="00A125EA" w:rsidRDefault="00733C90" w:rsidP="00A125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Натисніть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кн. “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Фонди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733C90" w:rsidRPr="00A125EA" w:rsidRDefault="00733C90" w:rsidP="00A1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125EA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Переві</w:t>
      </w:r>
      <w:proofErr w:type="gramStart"/>
      <w:r w:rsidRPr="00A125EA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рте</w:t>
      </w:r>
      <w:proofErr w:type="spellEnd"/>
      <w:proofErr w:type="gramEnd"/>
      <w:r w:rsidRPr="00A125EA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інформацію</w:t>
      </w:r>
      <w:proofErr w:type="spellEnd"/>
      <w:r w:rsidRPr="00A125EA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, яка </w:t>
      </w:r>
      <w:proofErr w:type="spellStart"/>
      <w:r w:rsidRPr="00A125EA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була</w:t>
      </w:r>
      <w:proofErr w:type="spellEnd"/>
      <w:r w:rsidRPr="00A125EA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скопійована</w:t>
      </w:r>
      <w:proofErr w:type="spellEnd"/>
      <w:r w:rsidRPr="00A125EA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по кожному фонду та:</w:t>
      </w:r>
    </w:p>
    <w:p w:rsidR="00733C90" w:rsidRPr="00A125EA" w:rsidRDefault="00733C90" w:rsidP="00A125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Видаліть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фонди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вже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закриті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3C90" w:rsidRPr="00A125EA" w:rsidRDefault="00733C90" w:rsidP="00A125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Закрийте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форму “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Фонди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. </w:t>
      </w:r>
    </w:p>
    <w:p w:rsidR="00733C90" w:rsidRPr="00A125EA" w:rsidRDefault="00733C90" w:rsidP="00A125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головній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формі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поставте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полі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Повідомлення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станом на:</w:t>
      </w:r>
      <w:r w:rsid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25EA">
        <w:rPr>
          <w:rFonts w:ascii="Times New Roman" w:hAnsi="Times New Roman" w:cs="Times New Roman"/>
          <w:sz w:val="24"/>
          <w:szCs w:val="24"/>
          <w:lang w:val="ru-RU"/>
        </w:rPr>
        <w:t>”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зазначте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дату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останнього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дня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періоду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звітності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3C90" w:rsidRPr="00A125EA" w:rsidRDefault="00733C90" w:rsidP="00A125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натискаючи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активні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кнопки на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панелі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Звітність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КУА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A125E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перев</w:t>
      </w:r>
      <w:proofErr w:type="gramEnd"/>
      <w:r w:rsidRPr="00A125EA">
        <w:rPr>
          <w:rFonts w:ascii="Times New Roman" w:hAnsi="Times New Roman" w:cs="Times New Roman"/>
          <w:sz w:val="24"/>
          <w:szCs w:val="24"/>
          <w:lang w:val="ru-RU"/>
        </w:rPr>
        <w:t>ірте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інформацію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, яку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змогла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скопіювати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Виправіть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доповніть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потрібне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3C90" w:rsidRPr="00A125EA" w:rsidRDefault="00733C90" w:rsidP="00A125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Знову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натисніть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кн. “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Фонди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A125E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натискаючи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активні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кнопки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звітності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gram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кожного</w:t>
      </w:r>
      <w:proofErr w:type="gram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фонду</w:t>
      </w:r>
      <w:r w:rsidR="00A125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перегляньте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інформацію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скопійовану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програмою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Виправ</w:t>
      </w:r>
      <w:r w:rsid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</w:t>
      </w:r>
      <w:proofErr w:type="spellEnd"/>
      <w:r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або</w:t>
      </w:r>
      <w:proofErr w:type="spellEnd"/>
      <w:r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доповніть</w:t>
      </w:r>
      <w:proofErr w:type="spellEnd"/>
      <w:r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потрібне</w:t>
      </w:r>
      <w:proofErr w:type="spellEnd"/>
      <w:r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733C90" w:rsidRPr="00A125EA" w:rsidRDefault="00733C90" w:rsidP="00A125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Поверніться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головну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форму.</w:t>
      </w:r>
    </w:p>
    <w:p w:rsidR="00733C90" w:rsidRPr="00A125EA" w:rsidRDefault="00733C90" w:rsidP="00A1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Щоб</w:t>
      </w:r>
      <w:proofErr w:type="spellEnd"/>
      <w:r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створити</w:t>
      </w:r>
      <w:proofErr w:type="spellEnd"/>
      <w:r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повідомлення</w:t>
      </w:r>
      <w:proofErr w:type="spellEnd"/>
      <w:r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для УАІБ:</w:t>
      </w:r>
    </w:p>
    <w:p w:rsidR="00733C90" w:rsidRPr="00A125EA" w:rsidRDefault="00733C90" w:rsidP="00A1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головній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формі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(внизу)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натисніть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кнопку “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повідомлення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УАІБ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733C90" w:rsidRPr="00A125EA" w:rsidRDefault="00733C90" w:rsidP="00A1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125EA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Увага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!</w:t>
      </w:r>
      <w:proofErr w:type="gram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замовчанням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буде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створювати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файл</w:t>
      </w:r>
      <w:r w:rsid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Report.xml</w:t>
      </w:r>
      <w:proofErr w:type="gram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папку за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C:\KlientTM\OutFiles2\.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ви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бажаєте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вказати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іншу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папку, -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можна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зробити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6E6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формі</w:t>
      </w:r>
      <w:proofErr w:type="spellEnd"/>
      <w:r w:rsid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UsysAdr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ячейці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“Адреса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буферної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директорії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” (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DblClick</w:t>
      </w:r>
      <w:proofErr w:type="spellEnd"/>
      <w:r w:rsid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мишкою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вибрати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потрібну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директорію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733C90" w:rsidRPr="00A125EA" w:rsidRDefault="00733C90" w:rsidP="00A1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A125EA">
        <w:rPr>
          <w:rFonts w:ascii="Times New Roman" w:hAnsi="Times New Roman" w:cs="Times New Roman"/>
          <w:sz w:val="24"/>
          <w:szCs w:val="24"/>
          <w:lang w:val="ru-RU"/>
        </w:rPr>
        <w:t>ісля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файлу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звіту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Report.xml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відкриє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вікно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цим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файлом.</w:t>
      </w:r>
    </w:p>
    <w:p w:rsidR="00733C90" w:rsidRPr="00A125EA" w:rsidRDefault="00A125EA" w:rsidP="00A1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proofErr w:type="spellStart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Щоб</w:t>
      </w:r>
      <w:proofErr w:type="spellEnd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створити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звіт</w:t>
      </w:r>
      <w:proofErr w:type="spellEnd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КУА</w:t>
      </w:r>
      <w:proofErr w:type="spellEnd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733C90" w:rsidRPr="00A125EA" w:rsidRDefault="00733C90" w:rsidP="00A1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головній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формі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натисніть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кнопку ”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звіту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КУА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733C90" w:rsidRPr="00A125EA" w:rsidRDefault="00A125EA" w:rsidP="00A1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proofErr w:type="spellStart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Щоб</w:t>
      </w:r>
      <w:proofErr w:type="spellEnd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створити</w:t>
      </w:r>
      <w:proofErr w:type="spellEnd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звіт</w:t>
      </w:r>
      <w:proofErr w:type="spellEnd"/>
      <w:proofErr w:type="gramStart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ІС</w:t>
      </w:r>
      <w:proofErr w:type="gramEnd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І</w:t>
      </w:r>
      <w:proofErr w:type="spellEnd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щоденний</w:t>
      </w:r>
      <w:proofErr w:type="spellEnd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proofErr w:type="spellStart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місячний</w:t>
      </w:r>
      <w:proofErr w:type="spellEnd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):</w:t>
      </w:r>
    </w:p>
    <w:p w:rsidR="00733C90" w:rsidRPr="00A125EA" w:rsidRDefault="00733C90" w:rsidP="00A1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форм</w:t>
      </w:r>
      <w:proofErr w:type="gramEnd"/>
      <w:r w:rsidRPr="00A125E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Фонди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виберіть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потрібний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фонд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натисніть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кнопку ”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звіту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733C90" w:rsidRPr="00A125EA" w:rsidRDefault="00A125EA" w:rsidP="00A1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proofErr w:type="spellStart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Щоб</w:t>
      </w:r>
      <w:proofErr w:type="spellEnd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створити</w:t>
      </w:r>
      <w:proofErr w:type="spellEnd"/>
      <w:r w:rsidR="00733C90" w:rsidRPr="00A125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"</w:t>
      </w:r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файл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оприлюднення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Квартальної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="00046E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"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Річної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інформац</w:t>
      </w:r>
      <w:proofErr w:type="gram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ії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ІС</w:t>
      </w:r>
      <w:proofErr w:type="gram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прилюдною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пропозицією</w:t>
      </w:r>
      <w:proofErr w:type="spellEnd"/>
      <w:r w:rsidR="00046E6F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загальнодоступній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базі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Комісії</w:t>
      </w:r>
      <w:proofErr w:type="spellEnd"/>
      <w:r w:rsidR="00733C90" w:rsidRPr="00A125E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046E6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33C90" w:rsidRPr="00A125EA" w:rsidRDefault="00733C90" w:rsidP="00A1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форм</w:t>
      </w:r>
      <w:proofErr w:type="gramEnd"/>
      <w:r w:rsidRPr="00A125E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Фонди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виберіть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потрібний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фонд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натисніть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кнопку ”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25EA">
        <w:rPr>
          <w:rFonts w:ascii="Times New Roman" w:hAnsi="Times New Roman" w:cs="Times New Roman"/>
          <w:sz w:val="24"/>
          <w:szCs w:val="24"/>
          <w:lang w:val="ru-RU"/>
        </w:rPr>
        <w:t>публікації</w:t>
      </w:r>
      <w:proofErr w:type="spellEnd"/>
      <w:r w:rsidRPr="00A125EA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046E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1F44" w:rsidRPr="00A125EA" w:rsidRDefault="00851F44" w:rsidP="00A1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851F44" w:rsidRPr="00A125EA" w:rsidSect="009F7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C37"/>
    <w:multiLevelType w:val="multilevel"/>
    <w:tmpl w:val="E5E6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77E25"/>
    <w:multiLevelType w:val="multilevel"/>
    <w:tmpl w:val="2776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133E33"/>
    <w:multiLevelType w:val="multilevel"/>
    <w:tmpl w:val="B12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C6054"/>
    <w:multiLevelType w:val="multilevel"/>
    <w:tmpl w:val="6C9E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9C004D"/>
    <w:multiLevelType w:val="multilevel"/>
    <w:tmpl w:val="96B2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AA2D0D"/>
    <w:rsid w:val="00046E6F"/>
    <w:rsid w:val="001A54C8"/>
    <w:rsid w:val="00733C90"/>
    <w:rsid w:val="00785BBA"/>
    <w:rsid w:val="00851F44"/>
    <w:rsid w:val="009F7255"/>
    <w:rsid w:val="00A125EA"/>
    <w:rsid w:val="00AA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zelenetska</dc:creator>
  <cp:keywords/>
  <dc:description/>
  <cp:lastModifiedBy>Sergey</cp:lastModifiedBy>
  <cp:revision>4</cp:revision>
  <dcterms:created xsi:type="dcterms:W3CDTF">2021-10-08T18:09:00Z</dcterms:created>
  <dcterms:modified xsi:type="dcterms:W3CDTF">2021-10-19T12:19:00Z</dcterms:modified>
</cp:coreProperties>
</file>